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BE" w:rsidRDefault="002E33BE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42545</wp:posOffset>
            </wp:positionV>
            <wp:extent cx="2706370" cy="138874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137795</wp:posOffset>
            </wp:positionV>
            <wp:extent cx="2889250" cy="2164715"/>
            <wp:effectExtent l="19050" t="0" r="6350" b="0"/>
            <wp:wrapSquare wrapText="bothSides"/>
            <wp:docPr id="3" name="Picture 2" descr="P514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1400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33BE" w:rsidRDefault="002E33BE"/>
    <w:p w:rsidR="002E33BE" w:rsidRDefault="002E33BE"/>
    <w:p w:rsidR="002E33BE" w:rsidRDefault="002E33BE"/>
    <w:p w:rsidR="002E33BE" w:rsidRDefault="002E33BE"/>
    <w:p w:rsidR="002E33BE" w:rsidRDefault="002E33BE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65pt;margin-top:3.9pt;width:262.65pt;height:54.35pt;z-index:251662336;mso-width-relative:margin;mso-height-relative:margin" stroked="f">
            <v:textbox>
              <w:txbxContent>
                <w:p w:rsidR="002E33BE" w:rsidRDefault="002E33BE" w:rsidP="002E33BE">
                  <w:pPr>
                    <w:jc w:val="both"/>
                  </w:pPr>
                  <w:r>
                    <w:t>Starfsmenn Bláskógaby</w:t>
                  </w:r>
                  <w:r w:rsidR="00ED37BB">
                    <w:t>g</w:t>
                  </w:r>
                  <w:r>
                    <w:t xml:space="preserve">ðar </w:t>
                  </w:r>
                  <w:r w:rsidR="00B46166">
                    <w:t>hjá</w:t>
                  </w:r>
                  <w:r>
                    <w:t xml:space="preserve"> Íþróttamiðstöðinni í Reykholti láta sitt ekki eftir liggja. „Starfið kallar á að maður sýni fordæmi“ sagði Pétur forstöðumaður.</w:t>
                  </w:r>
                </w:p>
              </w:txbxContent>
            </v:textbox>
          </v:shape>
        </w:pict>
      </w:r>
    </w:p>
    <w:p w:rsidR="002E33BE" w:rsidRDefault="002E33BE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-3070225</wp:posOffset>
            </wp:positionH>
            <wp:positionV relativeFrom="paragraph">
              <wp:posOffset>640080</wp:posOffset>
            </wp:positionV>
            <wp:extent cx="6416040" cy="1500505"/>
            <wp:effectExtent l="1905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3BE" w:rsidRDefault="002E33BE"/>
    <w:p w:rsidR="002E33BE" w:rsidRDefault="002E33BE"/>
    <w:p w:rsidR="002E33BE" w:rsidRDefault="002E33BE"/>
    <w:p w:rsidR="002E33BE" w:rsidRDefault="002E33BE"/>
    <w:p w:rsidR="002E33BE" w:rsidRDefault="002E33BE"/>
    <w:p w:rsidR="00EF7EC2" w:rsidRDefault="00EF7EC2"/>
    <w:sectPr w:rsidR="00EF7EC2" w:rsidSect="00EF7E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E33BE"/>
    <w:rsid w:val="000359D7"/>
    <w:rsid w:val="000C39BE"/>
    <w:rsid w:val="001B6D28"/>
    <w:rsid w:val="00247BCB"/>
    <w:rsid w:val="002E33BE"/>
    <w:rsid w:val="003B147A"/>
    <w:rsid w:val="003D3B82"/>
    <w:rsid w:val="00492C54"/>
    <w:rsid w:val="004A5D3E"/>
    <w:rsid w:val="004A738F"/>
    <w:rsid w:val="00695345"/>
    <w:rsid w:val="008A7B81"/>
    <w:rsid w:val="008E7776"/>
    <w:rsid w:val="0091341C"/>
    <w:rsid w:val="00B46166"/>
    <w:rsid w:val="00E31F79"/>
    <w:rsid w:val="00E33D35"/>
    <w:rsid w:val="00EA7F51"/>
    <w:rsid w:val="00ED37BB"/>
    <w:rsid w:val="00EF7EC2"/>
    <w:rsid w:val="00F02AC4"/>
    <w:rsid w:val="00F5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EC2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3BE"/>
    <w:rPr>
      <w:rFonts w:ascii="Tahoma" w:hAnsi="Tahoma" w:cs="Tahoma"/>
      <w:sz w:val="16"/>
      <w:szCs w:val="16"/>
      <w:lang w:val="is-I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2009-05-22T14:07:00Z</dcterms:created>
  <dcterms:modified xsi:type="dcterms:W3CDTF">2009-05-22T14:19:00Z</dcterms:modified>
</cp:coreProperties>
</file>